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5E" w:rsidRDefault="00A7399D" w:rsidP="0037215E">
      <w:pPr>
        <w:spacing w:line="336" w:lineRule="auto"/>
        <w:ind w:leftChars="-50" w:left="-10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冠名</w:t>
      </w:r>
      <w:r w:rsidR="0037215E">
        <w:rPr>
          <w:rFonts w:asciiTheme="majorEastAsia" w:eastAsiaTheme="majorEastAsia" w:hAnsiTheme="majorEastAsia" w:hint="eastAsia"/>
          <w:b/>
          <w:bCs/>
          <w:sz w:val="36"/>
          <w:szCs w:val="36"/>
        </w:rPr>
        <w:t>基金筹集资金拨付申请表</w:t>
      </w:r>
    </w:p>
    <w:p w:rsidR="0037215E" w:rsidRDefault="0037215E" w:rsidP="0037215E">
      <w:pPr>
        <w:spacing w:line="336" w:lineRule="auto"/>
        <w:ind w:leftChars="-50" w:left="-105" w:right="36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填表时间：  </w:t>
      </w:r>
      <w:r w:rsidR="00464672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  年 </w:t>
      </w:r>
      <w:r w:rsidR="00464672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 月 </w:t>
      </w:r>
      <w:r w:rsidR="0046467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015149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日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563"/>
        <w:gridCol w:w="1418"/>
        <w:gridCol w:w="3054"/>
      </w:tblGrid>
      <w:tr w:rsidR="0037215E" w:rsidRPr="00384022" w:rsidTr="00384022">
        <w:trPr>
          <w:trHeight w:val="488"/>
          <w:jc w:val="center"/>
        </w:trPr>
        <w:tc>
          <w:tcPr>
            <w:tcW w:w="1825" w:type="dxa"/>
            <w:vAlign w:val="center"/>
          </w:tcPr>
          <w:p w:rsidR="0037215E" w:rsidRPr="00384022" w:rsidRDefault="0037215E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/>
                <w:bCs/>
                <w:sz w:val="24"/>
                <w:szCs w:val="24"/>
              </w:rPr>
              <w:t>基金名称</w:t>
            </w:r>
          </w:p>
        </w:tc>
        <w:tc>
          <w:tcPr>
            <w:tcW w:w="7035" w:type="dxa"/>
            <w:gridSpan w:val="3"/>
            <w:vAlign w:val="center"/>
          </w:tcPr>
          <w:p w:rsidR="0037215E" w:rsidRPr="00384022" w:rsidRDefault="0037215E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7215E" w:rsidRPr="00384022" w:rsidTr="00384022">
        <w:trPr>
          <w:trHeight w:val="567"/>
          <w:jc w:val="center"/>
        </w:trPr>
        <w:tc>
          <w:tcPr>
            <w:tcW w:w="1825" w:type="dxa"/>
            <w:vAlign w:val="center"/>
          </w:tcPr>
          <w:p w:rsidR="0037215E" w:rsidRPr="00384022" w:rsidRDefault="00AE1E1B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申请</w:t>
            </w:r>
            <w:r w:rsidR="0037215E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563" w:type="dxa"/>
            <w:vAlign w:val="center"/>
          </w:tcPr>
          <w:p w:rsidR="0037215E" w:rsidRPr="00384022" w:rsidRDefault="0037215E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215E" w:rsidRPr="00384022" w:rsidRDefault="0037215E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vAlign w:val="center"/>
          </w:tcPr>
          <w:p w:rsidR="0037215E" w:rsidRPr="00384022" w:rsidRDefault="0037215E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7215E" w:rsidRPr="00384022" w:rsidTr="00384022">
        <w:trPr>
          <w:trHeight w:val="546"/>
          <w:jc w:val="center"/>
        </w:trPr>
        <w:tc>
          <w:tcPr>
            <w:tcW w:w="1825" w:type="dxa"/>
            <w:vAlign w:val="center"/>
          </w:tcPr>
          <w:p w:rsidR="0037215E" w:rsidRPr="00384022" w:rsidRDefault="00746840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基金设立机构</w:t>
            </w:r>
          </w:p>
        </w:tc>
        <w:tc>
          <w:tcPr>
            <w:tcW w:w="7035" w:type="dxa"/>
            <w:gridSpan w:val="3"/>
            <w:vAlign w:val="center"/>
          </w:tcPr>
          <w:p w:rsidR="0037215E" w:rsidRPr="00384022" w:rsidRDefault="0037215E" w:rsidP="00C55E05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7215E" w:rsidRPr="00384022" w:rsidTr="00C55E05">
        <w:trPr>
          <w:trHeight w:val="1076"/>
          <w:jc w:val="center"/>
        </w:trPr>
        <w:tc>
          <w:tcPr>
            <w:tcW w:w="1825" w:type="dxa"/>
            <w:vAlign w:val="center"/>
          </w:tcPr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申请原因</w:t>
            </w:r>
          </w:p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35" w:type="dxa"/>
            <w:gridSpan w:val="3"/>
            <w:vAlign w:val="center"/>
          </w:tcPr>
          <w:p w:rsidR="00AE1E1B" w:rsidRPr="00384022" w:rsidRDefault="0037215E" w:rsidP="00862AB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我方</w:t>
            </w:r>
            <w:r w:rsidR="00AE1E1B"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</w:t>
            </w:r>
            <w:r w:rsidR="006E03E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            </w:t>
            </w:r>
            <w:r w:rsidR="00AE1E1B"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致力于发展蓬江区的慈善公益事业，通过贵会的信息平台</w:t>
            </w:r>
            <w:r w:rsidR="00AE1E1B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设立</w:t>
            </w:r>
            <w:r w:rsidR="00AE1E1B"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6E03E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                </w:t>
            </w:r>
            <w:r w:rsidR="00AE1E1B"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AE1E1B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现已募得善款共</w:t>
            </w:r>
            <w:r w:rsidR="004A49C3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4A49C3" w:rsidRPr="004A49C3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>¥</w:t>
            </w:r>
            <w:r w:rsidR="004A49C3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   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元</w:t>
            </w:r>
            <w:r w:rsidR="004A49C3">
              <w:rPr>
                <w:rFonts w:asciiTheme="minorEastAsia" w:hAnsiTheme="minorEastAsia" w:hint="eastAsia"/>
                <w:bCs/>
                <w:sz w:val="24"/>
                <w:szCs w:val="24"/>
              </w:rPr>
              <w:t>（大写：人民币）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:rsidR="0037215E" w:rsidRPr="00384022" w:rsidRDefault="00AE1E1B" w:rsidP="00C55E05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本基金</w:t>
            </w:r>
            <w:r w:rsidR="0037215E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意愿支出 </w:t>
            </w:r>
            <w:r w:rsidR="00E874C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E874C2" w:rsidRPr="004A49C3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>¥</w:t>
            </w:r>
            <w:r w:rsidR="00E874C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     </w:t>
            </w:r>
            <w:r w:rsidR="00E874C2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元</w:t>
            </w:r>
            <w:r w:rsidR="00E874C2">
              <w:rPr>
                <w:rFonts w:asciiTheme="minorEastAsia" w:hAnsiTheme="minorEastAsia" w:hint="eastAsia"/>
                <w:bCs/>
                <w:sz w:val="24"/>
                <w:szCs w:val="24"/>
              </w:rPr>
              <w:t>（大写：人民币）</w:t>
            </w:r>
            <w:bookmarkStart w:id="0" w:name="_GoBack"/>
            <w:bookmarkEnd w:id="0"/>
            <w:r w:rsidR="0037215E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用于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6E03E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                  </w:t>
            </w:r>
            <w:r w:rsidR="00015149"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 </w:t>
            </w:r>
            <w:r w:rsidR="0037215E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:rsidR="0037215E" w:rsidRPr="00862AB4" w:rsidRDefault="0037215E" w:rsidP="00862AB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特向贵会申请划拨信息平台线上募集所得善款，本单位一定按照捐款人要求专款专用，真正把善款用到实处。</w:t>
            </w:r>
          </w:p>
          <w:p w:rsidR="0037215E" w:rsidRDefault="0037215E" w:rsidP="00862AB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    单位盖章：</w:t>
            </w:r>
          </w:p>
          <w:p w:rsidR="00862AB4" w:rsidRPr="00384022" w:rsidRDefault="00230CF2" w:rsidP="00862AB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</w:p>
        </w:tc>
      </w:tr>
      <w:tr w:rsidR="0037215E" w:rsidRPr="00384022" w:rsidTr="00C55E05">
        <w:trPr>
          <w:trHeight w:val="682"/>
          <w:jc w:val="center"/>
        </w:trPr>
        <w:tc>
          <w:tcPr>
            <w:tcW w:w="1825" w:type="dxa"/>
            <w:vAlign w:val="center"/>
          </w:tcPr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申请资金</w:t>
            </w:r>
          </w:p>
        </w:tc>
        <w:tc>
          <w:tcPr>
            <w:tcW w:w="7035" w:type="dxa"/>
            <w:gridSpan w:val="3"/>
            <w:vAlign w:val="center"/>
          </w:tcPr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申请金额：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   </w:t>
            </w:r>
            <w:r w:rsidR="006E03E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   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元/人民币</w:t>
            </w:r>
          </w:p>
          <w:p w:rsidR="0037215E" w:rsidRPr="00384022" w:rsidRDefault="0037215E" w:rsidP="00C55E05">
            <w:pPr>
              <w:spacing w:line="33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资金</w:t>
            </w:r>
            <w:r w:rsidRPr="00384022">
              <w:rPr>
                <w:rFonts w:asciiTheme="minorEastAsia" w:hAnsiTheme="minorEastAsia"/>
                <w:bCs/>
                <w:sz w:val="24"/>
                <w:szCs w:val="24"/>
              </w:rPr>
              <w:t>使用计划另附表格）</w:t>
            </w:r>
          </w:p>
        </w:tc>
      </w:tr>
      <w:tr w:rsidR="00AE1E1B" w:rsidRPr="00384022" w:rsidTr="00862AB4">
        <w:trPr>
          <w:trHeight w:val="408"/>
          <w:jc w:val="center"/>
        </w:trPr>
        <w:tc>
          <w:tcPr>
            <w:tcW w:w="1825" w:type="dxa"/>
            <w:vAlign w:val="center"/>
          </w:tcPr>
          <w:p w:rsidR="00AE1E1B" w:rsidRPr="00384022" w:rsidRDefault="00AE1E1B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划拨方式</w:t>
            </w:r>
          </w:p>
        </w:tc>
        <w:tc>
          <w:tcPr>
            <w:tcW w:w="7035" w:type="dxa"/>
            <w:gridSpan w:val="3"/>
            <w:vAlign w:val="center"/>
          </w:tcPr>
          <w:p w:rsidR="00AE1E1B" w:rsidRPr="00384022" w:rsidRDefault="00AE1E1B" w:rsidP="0037215E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7215E" w:rsidRPr="00384022" w:rsidTr="00C55E05">
        <w:trPr>
          <w:trHeight w:val="1067"/>
          <w:jc w:val="center"/>
        </w:trPr>
        <w:tc>
          <w:tcPr>
            <w:tcW w:w="1825" w:type="dxa"/>
            <w:vAlign w:val="center"/>
          </w:tcPr>
          <w:p w:rsidR="0037215E" w:rsidRPr="00384022" w:rsidRDefault="0037215E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划拨账号</w:t>
            </w:r>
          </w:p>
          <w:p w:rsidR="0037215E" w:rsidRPr="00384022" w:rsidRDefault="0037215E" w:rsidP="00C55E05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(注明支行)</w:t>
            </w:r>
          </w:p>
        </w:tc>
        <w:tc>
          <w:tcPr>
            <w:tcW w:w="7035" w:type="dxa"/>
            <w:gridSpan w:val="3"/>
            <w:vAlign w:val="center"/>
          </w:tcPr>
          <w:p w:rsidR="0037215E" w:rsidRPr="00384022" w:rsidRDefault="0037215E" w:rsidP="0037215E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单位/人：</w:t>
            </w:r>
            <w:r w:rsidR="006E03E2" w:rsidRPr="0038402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7215E" w:rsidRPr="00384022" w:rsidRDefault="0037215E" w:rsidP="0037215E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开户行：</w:t>
            </w:r>
            <w:r w:rsidR="006E03E2" w:rsidRPr="0038402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37215E" w:rsidRPr="00384022" w:rsidRDefault="0037215E" w:rsidP="006E03E2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帐  号：</w:t>
            </w:r>
            <w:r w:rsidR="006E03E2" w:rsidRPr="0038402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</w:tc>
      </w:tr>
      <w:tr w:rsidR="0037215E" w:rsidRPr="00384022" w:rsidTr="00C55E05">
        <w:trPr>
          <w:trHeight w:val="985"/>
          <w:jc w:val="center"/>
        </w:trPr>
        <w:tc>
          <w:tcPr>
            <w:tcW w:w="1825" w:type="dxa"/>
            <w:vAlign w:val="center"/>
          </w:tcPr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慈善会工作</w:t>
            </w:r>
          </w:p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团队意见</w:t>
            </w:r>
          </w:p>
        </w:tc>
        <w:tc>
          <w:tcPr>
            <w:tcW w:w="7035" w:type="dxa"/>
            <w:gridSpan w:val="3"/>
            <w:vAlign w:val="center"/>
          </w:tcPr>
          <w:p w:rsidR="00746840" w:rsidRDefault="00384022" w:rsidP="00746840">
            <w:pPr>
              <w:spacing w:line="336" w:lineRule="auto"/>
              <w:ind w:firstLineChars="200" w:firstLine="48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/>
                <w:bCs/>
                <w:sz w:val="24"/>
                <w:szCs w:val="24"/>
              </w:rPr>
              <w:t>经慈善会运营团队</w:t>
            </w:r>
            <w:r w:rsidR="00746840">
              <w:rPr>
                <w:rFonts w:asciiTheme="minorEastAsia" w:hAnsiTheme="minorEastAsia"/>
                <w:bCs/>
                <w:sz w:val="24"/>
                <w:szCs w:val="24"/>
              </w:rPr>
              <w:t>核实</w:t>
            </w:r>
            <w:r w:rsidR="00746840"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</w:p>
          <w:p w:rsidR="0037215E" w:rsidRDefault="0037215E" w:rsidP="00746840">
            <w:pPr>
              <w:spacing w:line="336" w:lineRule="auto"/>
              <w:ind w:firstLineChars="200" w:firstLine="48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025288" w:rsidRDefault="00025288" w:rsidP="00746840">
            <w:pPr>
              <w:spacing w:line="336" w:lineRule="auto"/>
              <w:ind w:firstLineChars="200" w:firstLine="48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025288" w:rsidRDefault="00025288" w:rsidP="00746840">
            <w:pPr>
              <w:spacing w:line="336" w:lineRule="auto"/>
              <w:ind w:firstLineChars="200" w:firstLine="48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025288" w:rsidRPr="00025288" w:rsidRDefault="00025288" w:rsidP="00025288">
            <w:pPr>
              <w:spacing w:line="33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7215E" w:rsidRPr="00384022" w:rsidTr="00C55E05">
        <w:trPr>
          <w:trHeight w:val="1484"/>
          <w:jc w:val="center"/>
        </w:trPr>
        <w:tc>
          <w:tcPr>
            <w:tcW w:w="1825" w:type="dxa"/>
            <w:vAlign w:val="center"/>
          </w:tcPr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慈善会办公室审批意见</w:t>
            </w:r>
          </w:p>
        </w:tc>
        <w:tc>
          <w:tcPr>
            <w:tcW w:w="7035" w:type="dxa"/>
            <w:gridSpan w:val="3"/>
            <w:vAlign w:val="center"/>
          </w:tcPr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37215E" w:rsidRPr="00384022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37215E" w:rsidRDefault="0037215E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025288" w:rsidRPr="00384022" w:rsidRDefault="00025288" w:rsidP="00C55E05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940ADE" w:rsidRPr="00496110" w:rsidRDefault="00940ADE" w:rsidP="00496110">
      <w:pPr>
        <w:spacing w:line="336" w:lineRule="auto"/>
        <w:rPr>
          <w:sz w:val="24"/>
          <w:szCs w:val="24"/>
        </w:rPr>
      </w:pPr>
    </w:p>
    <w:sectPr w:rsidR="00940ADE" w:rsidRPr="0049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D8" w:rsidRDefault="009646D8" w:rsidP="0037215E">
      <w:r>
        <w:separator/>
      </w:r>
    </w:p>
  </w:endnote>
  <w:endnote w:type="continuationSeparator" w:id="0">
    <w:p w:rsidR="009646D8" w:rsidRDefault="009646D8" w:rsidP="0037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D8" w:rsidRDefault="009646D8" w:rsidP="0037215E">
      <w:r>
        <w:separator/>
      </w:r>
    </w:p>
  </w:footnote>
  <w:footnote w:type="continuationSeparator" w:id="0">
    <w:p w:rsidR="009646D8" w:rsidRDefault="009646D8" w:rsidP="0037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82"/>
    <w:rsid w:val="00015149"/>
    <w:rsid w:val="00025288"/>
    <w:rsid w:val="001E3600"/>
    <w:rsid w:val="00230CF2"/>
    <w:rsid w:val="0037215E"/>
    <w:rsid w:val="00384022"/>
    <w:rsid w:val="00464672"/>
    <w:rsid w:val="00496110"/>
    <w:rsid w:val="004A49C3"/>
    <w:rsid w:val="00572354"/>
    <w:rsid w:val="006E03E2"/>
    <w:rsid w:val="00746840"/>
    <w:rsid w:val="00862AB4"/>
    <w:rsid w:val="008B4A99"/>
    <w:rsid w:val="00940ADE"/>
    <w:rsid w:val="009646D8"/>
    <w:rsid w:val="00A7399D"/>
    <w:rsid w:val="00AE1E1B"/>
    <w:rsid w:val="00BE673F"/>
    <w:rsid w:val="00E874C2"/>
    <w:rsid w:val="00F66182"/>
    <w:rsid w:val="00F7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CSH-6</dc:creator>
  <cp:keywords/>
  <dc:description/>
  <cp:lastModifiedBy>CSH-6</cp:lastModifiedBy>
  <cp:revision>62</cp:revision>
  <dcterms:created xsi:type="dcterms:W3CDTF">2017-01-05T02:43:00Z</dcterms:created>
  <dcterms:modified xsi:type="dcterms:W3CDTF">2017-12-13T08:49:00Z</dcterms:modified>
</cp:coreProperties>
</file>